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54C6" w14:textId="77777777" w:rsidR="004B6EA9" w:rsidRPr="001F6FAF" w:rsidRDefault="001F6FAF">
      <w:pPr>
        <w:rPr>
          <w:sz w:val="28"/>
          <w:szCs w:val="28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Pr="001F6FAF">
        <w:rPr>
          <w:rFonts w:hint="eastAsia"/>
          <w:sz w:val="28"/>
          <w:szCs w:val="28"/>
        </w:rPr>
        <w:t>公立学校共済組合近畿中央病院職員採用試験エントリーシート</w:t>
      </w:r>
    </w:p>
    <w:p w14:paraId="1AC3FADC" w14:textId="398A8470" w:rsidR="001F6FAF" w:rsidRPr="0002544C" w:rsidRDefault="001F6FAF" w:rsidP="00670BB2">
      <w:pPr>
        <w:adjustRightInd w:val="0"/>
        <w:snapToGrid w:val="0"/>
        <w:rPr>
          <w:sz w:val="14"/>
          <w:szCs w:val="1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5"/>
      </w:tblGrid>
      <w:tr w:rsidR="001F6FAF" w14:paraId="3CAFFC3F" w14:textId="77777777" w:rsidTr="00670BB2">
        <w:trPr>
          <w:trHeight w:val="319"/>
          <w:jc w:val="center"/>
        </w:trPr>
        <w:tc>
          <w:tcPr>
            <w:tcW w:w="2689" w:type="dxa"/>
            <w:vAlign w:val="center"/>
          </w:tcPr>
          <w:p w14:paraId="6B7B95F9" w14:textId="77777777" w:rsidR="001F6FAF" w:rsidRDefault="001F6FAF" w:rsidP="00395217">
            <w:pPr>
              <w:jc w:val="center"/>
            </w:pPr>
            <w:r>
              <w:rPr>
                <w:rFonts w:hint="eastAsia"/>
              </w:rPr>
              <w:t>応募職種</w:t>
            </w:r>
          </w:p>
        </w:tc>
        <w:tc>
          <w:tcPr>
            <w:tcW w:w="3405" w:type="dxa"/>
            <w:vAlign w:val="center"/>
          </w:tcPr>
          <w:p w14:paraId="7F35594E" w14:textId="77777777" w:rsidR="001F6FAF" w:rsidRDefault="001F6FAF" w:rsidP="003952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1F6FAF" w14:paraId="67FEB80A" w14:textId="77777777" w:rsidTr="00670BB2">
        <w:trPr>
          <w:trHeight w:val="651"/>
          <w:jc w:val="center"/>
        </w:trPr>
        <w:tc>
          <w:tcPr>
            <w:tcW w:w="2689" w:type="dxa"/>
            <w:vAlign w:val="center"/>
          </w:tcPr>
          <w:p w14:paraId="466CE0EA" w14:textId="77777777" w:rsidR="001F6FAF" w:rsidRDefault="001F6FAF" w:rsidP="00395217">
            <w:pPr>
              <w:jc w:val="center"/>
            </w:pPr>
          </w:p>
        </w:tc>
        <w:tc>
          <w:tcPr>
            <w:tcW w:w="3405" w:type="dxa"/>
            <w:vAlign w:val="center"/>
          </w:tcPr>
          <w:p w14:paraId="59FD5DA7" w14:textId="77777777" w:rsidR="001F6FAF" w:rsidRDefault="001F6FAF" w:rsidP="0039521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1E758CF" w14:textId="77777777" w:rsidR="001F6FAF" w:rsidRPr="0002544C" w:rsidRDefault="001F6FAF" w:rsidP="00670BB2">
      <w:pPr>
        <w:adjustRightInd w:val="0"/>
        <w:snapToGrid w:val="0"/>
        <w:rPr>
          <w:sz w:val="12"/>
          <w:szCs w:val="12"/>
        </w:rPr>
      </w:pPr>
    </w:p>
    <w:tbl>
      <w:tblPr>
        <w:tblStyle w:val="a3"/>
        <w:tblpPr w:leftFromText="142" w:rightFromText="142" w:vertAnchor="text" w:horzAnchor="margin" w:tblpXSpec="center" w:tblpY="127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9C7254" w14:paraId="208EE27A" w14:textId="77777777" w:rsidTr="00670BB2">
        <w:trPr>
          <w:trHeight w:val="794"/>
        </w:trPr>
        <w:tc>
          <w:tcPr>
            <w:tcW w:w="9492" w:type="dxa"/>
            <w:vAlign w:val="center"/>
          </w:tcPr>
          <w:p w14:paraId="1346DCBC" w14:textId="77777777" w:rsidR="001F6FAF" w:rsidRDefault="001F6FAF" w:rsidP="00670BB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【１】これまでの経歴で得られた能力や知識、経験について、あなたが特に注力した事例を挙げて、具体的に記入してください。</w:t>
            </w:r>
          </w:p>
        </w:tc>
      </w:tr>
      <w:tr w:rsidR="009C7254" w14:paraId="3E750E35" w14:textId="77777777" w:rsidTr="00670BB2">
        <w:trPr>
          <w:trHeight w:hRule="exact" w:val="5265"/>
        </w:trPr>
        <w:tc>
          <w:tcPr>
            <w:tcW w:w="9492" w:type="dxa"/>
          </w:tcPr>
          <w:p w14:paraId="2493356B" w14:textId="3E911851" w:rsidR="009C7254" w:rsidRPr="00670BB2" w:rsidRDefault="009C7254" w:rsidP="009C7254"/>
        </w:tc>
      </w:tr>
      <w:tr w:rsidR="009C7254" w14:paraId="6D043E26" w14:textId="77777777" w:rsidTr="00670BB2">
        <w:trPr>
          <w:trHeight w:val="794"/>
        </w:trPr>
        <w:tc>
          <w:tcPr>
            <w:tcW w:w="9492" w:type="dxa"/>
            <w:vAlign w:val="center"/>
          </w:tcPr>
          <w:p w14:paraId="2BAED3E8" w14:textId="77777777" w:rsidR="001F6FAF" w:rsidRDefault="001F6FAF" w:rsidP="00670BB2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【２】あなたが公立学校共済組合近畿中央病院の職員となった場合、上で述べた能力、知識、経験をどのように活用できるか具体的に記入してください。</w:t>
            </w:r>
          </w:p>
        </w:tc>
      </w:tr>
      <w:tr w:rsidR="009C7254" w14:paraId="32C33D75" w14:textId="77777777" w:rsidTr="00670BB2">
        <w:trPr>
          <w:trHeight w:val="5267"/>
        </w:trPr>
        <w:tc>
          <w:tcPr>
            <w:tcW w:w="9492" w:type="dxa"/>
          </w:tcPr>
          <w:p w14:paraId="56D133F6" w14:textId="77777777" w:rsidR="009C7254" w:rsidRDefault="009C7254" w:rsidP="009C7254"/>
        </w:tc>
      </w:tr>
    </w:tbl>
    <w:p w14:paraId="15DDD3EB" w14:textId="77777777" w:rsidR="00670BB2" w:rsidRDefault="00670BB2" w:rsidP="00670BB2">
      <w:pPr>
        <w:spacing w:line="240" w:lineRule="exact"/>
        <w:ind w:leftChars="-202" w:left="1" w:hangingChars="236" w:hanging="425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記入要領</w:t>
      </w:r>
    </w:p>
    <w:p w14:paraId="4A5D7179" w14:textId="77777777" w:rsidR="00670BB2" w:rsidRDefault="00670BB2" w:rsidP="00670BB2">
      <w:pPr>
        <w:spacing w:line="240" w:lineRule="exact"/>
        <w:ind w:leftChars="-136" w:left="-2" w:hangingChars="158" w:hanging="284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〇記入はボールペンもしくは、パソコン入力としてください。</w:t>
      </w:r>
    </w:p>
    <w:p w14:paraId="3B4817F6" w14:textId="753D43C2" w:rsidR="00670BB2" w:rsidRPr="004E3280" w:rsidRDefault="00670BB2" w:rsidP="00670BB2">
      <w:pPr>
        <w:spacing w:line="240" w:lineRule="exact"/>
        <w:ind w:leftChars="-136" w:left="-2" w:hangingChars="158" w:hanging="284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〇消せるボールペン（鉛筆等含む）は使用しないでください。</w:t>
      </w:r>
    </w:p>
    <w:p w14:paraId="57CC0B50" w14:textId="77777777" w:rsidR="00670BB2" w:rsidRPr="00CF54DF" w:rsidRDefault="00670BB2" w:rsidP="00670BB2">
      <w:pPr>
        <w:spacing w:line="240" w:lineRule="exact"/>
        <w:ind w:leftChars="-136" w:left="-2" w:hangingChars="158" w:hanging="284"/>
        <w:rPr>
          <w:sz w:val="16"/>
          <w:szCs w:val="16"/>
        </w:rPr>
      </w:pPr>
      <w:r w:rsidRPr="004E3280">
        <w:rPr>
          <w:rFonts w:hint="eastAsia"/>
          <w:sz w:val="18"/>
          <w:szCs w:val="18"/>
        </w:rPr>
        <w:t>〇枠内におさめてください。</w:t>
      </w:r>
    </w:p>
    <w:p w14:paraId="07198A39" w14:textId="77777777" w:rsidR="001F6FAF" w:rsidRPr="00670BB2" w:rsidRDefault="001F6FAF" w:rsidP="001F6FAF"/>
    <w:sectPr w:rsidR="001F6FAF" w:rsidRPr="00670BB2" w:rsidSect="0002544C">
      <w:pgSz w:w="11906" w:h="16838"/>
      <w:pgMar w:top="783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0E79" w14:textId="77777777" w:rsidR="008B1BF9" w:rsidRDefault="008B1BF9" w:rsidP="00670BB2">
      <w:r>
        <w:separator/>
      </w:r>
    </w:p>
  </w:endnote>
  <w:endnote w:type="continuationSeparator" w:id="0">
    <w:p w14:paraId="481E4B3D" w14:textId="77777777" w:rsidR="008B1BF9" w:rsidRDefault="008B1BF9" w:rsidP="0067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1CBD" w14:textId="77777777" w:rsidR="008B1BF9" w:rsidRDefault="008B1BF9" w:rsidP="00670BB2">
      <w:r>
        <w:separator/>
      </w:r>
    </w:p>
  </w:footnote>
  <w:footnote w:type="continuationSeparator" w:id="0">
    <w:p w14:paraId="10CF1439" w14:textId="77777777" w:rsidR="008B1BF9" w:rsidRDefault="008B1BF9" w:rsidP="0067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F"/>
    <w:rsid w:val="0002544C"/>
    <w:rsid w:val="001F6FAF"/>
    <w:rsid w:val="00297D2E"/>
    <w:rsid w:val="004B6EA9"/>
    <w:rsid w:val="005C4206"/>
    <w:rsid w:val="00670BB2"/>
    <w:rsid w:val="008B1BF9"/>
    <w:rsid w:val="009C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BF3D4"/>
  <w15:chartTrackingRefBased/>
  <w15:docId w15:val="{D12545C1-9DB1-44FA-A4C9-5FF40BBB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FA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BB2"/>
  </w:style>
  <w:style w:type="paragraph" w:styleId="a6">
    <w:name w:val="footer"/>
    <w:basedOn w:val="a"/>
    <w:link w:val="a7"/>
    <w:uiPriority w:val="99"/>
    <w:unhideWhenUsed/>
    <w:rsid w:val="00670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英一</dc:creator>
  <cp:keywords/>
  <dc:description/>
  <cp:lastModifiedBy>白井 英一</cp:lastModifiedBy>
  <cp:revision>4</cp:revision>
  <cp:lastPrinted>2023-09-13T09:09:00Z</cp:lastPrinted>
  <dcterms:created xsi:type="dcterms:W3CDTF">2023-09-13T09:09:00Z</dcterms:created>
  <dcterms:modified xsi:type="dcterms:W3CDTF">2023-09-14T00:44:00Z</dcterms:modified>
</cp:coreProperties>
</file>